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4B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034B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034B" w:rsidRDefault="00D11E05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44516">
        <w:rPr>
          <w:rFonts w:ascii="Arial" w:eastAsia="Times New Roman" w:hAnsi="Arial" w:cs="Arial"/>
          <w:b/>
          <w:sz w:val="24"/>
          <w:szCs w:val="24"/>
          <w:lang w:eastAsia="pt-BR"/>
        </w:rPr>
        <w:t>MOSTRA FOTOGRÁFICA - FICHA TÉCNICA</w:t>
      </w:r>
      <w:r w:rsidR="0033034B" w:rsidRPr="00F4451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33034B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034B" w:rsidRPr="00F44516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3034B" w:rsidRPr="00F44516" w:rsidTr="00195AC6">
        <w:tc>
          <w:tcPr>
            <w:tcW w:w="9180" w:type="dxa"/>
          </w:tcPr>
          <w:p w:rsidR="0033034B" w:rsidRPr="00F44516" w:rsidRDefault="0033034B" w:rsidP="00195AC6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Título:</w:t>
            </w:r>
            <w:r>
              <w:t xml:space="preserve"> </w:t>
            </w:r>
            <w:r w:rsidR="009627F0" w:rsidRPr="00647C1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ALEGRIA E ESPERANÇA NO OLHAR</w:t>
            </w:r>
            <w:bookmarkStart w:id="0" w:name="_GoBack"/>
            <w:bookmarkEnd w:id="0"/>
          </w:p>
        </w:tc>
      </w:tr>
      <w:tr w:rsidR="0033034B" w:rsidRPr="00F44516" w:rsidTr="00195AC6">
        <w:tc>
          <w:tcPr>
            <w:tcW w:w="9180" w:type="dxa"/>
          </w:tcPr>
          <w:p w:rsidR="0033034B" w:rsidRPr="00F44516" w:rsidRDefault="0033034B" w:rsidP="00195AC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Ano: </w:t>
            </w:r>
            <w:r w:rsidRPr="00F445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</w:t>
            </w:r>
            <w:r w:rsidR="009627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  <w:p w:rsidR="0033034B" w:rsidRPr="00F44516" w:rsidRDefault="0033034B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33034B" w:rsidRPr="00F44516" w:rsidTr="00195AC6">
        <w:tc>
          <w:tcPr>
            <w:tcW w:w="9180" w:type="dxa"/>
          </w:tcPr>
          <w:p w:rsidR="0033034B" w:rsidRPr="00606FCF" w:rsidRDefault="0033034B" w:rsidP="00195AC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Autores</w:t>
            </w:r>
            <w:r w:rsidR="00382E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:</w:t>
            </w:r>
            <w:r w:rsidR="009627F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9627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Daniele Simões Müller</w:t>
            </w:r>
            <w:r w:rsidRPr="00606F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0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Themis </w:t>
            </w:r>
            <w:proofErr w:type="spellStart"/>
            <w:r w:rsidRPr="0060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Goretti</w:t>
            </w:r>
            <w:proofErr w:type="spellEnd"/>
            <w:r w:rsidRPr="0060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Moreira Leal de Carvalho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33034B" w:rsidRPr="00F44516" w:rsidRDefault="0033034B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33034B" w:rsidRPr="00F44516" w:rsidTr="00195AC6">
        <w:tc>
          <w:tcPr>
            <w:tcW w:w="9180" w:type="dxa"/>
          </w:tcPr>
          <w:p w:rsidR="009627F0" w:rsidRDefault="0033034B" w:rsidP="00BF1645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Projeto e local onde a imagem foi produzida: </w:t>
            </w:r>
          </w:p>
          <w:p w:rsidR="0033034B" w:rsidRPr="008528BF" w:rsidRDefault="008528BF" w:rsidP="00BF1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Fotografia captada no Projeto de Extensão sem Fomento Atendimento Integral a pacientes com doenças crônicas, realizado na cidade de </w:t>
            </w:r>
            <w:r w:rsidRPr="008528BF">
              <w:rPr>
                <w:rFonts w:ascii="Arial" w:hAnsi="Arial" w:cs="Arial"/>
                <w:sz w:val="24"/>
                <w:szCs w:val="24"/>
              </w:rPr>
              <w:t>Tupanciretã</w:t>
            </w:r>
            <w:r>
              <w:rPr>
                <w:rFonts w:ascii="Arial" w:hAnsi="Arial" w:cs="Arial"/>
                <w:sz w:val="24"/>
                <w:szCs w:val="24"/>
              </w:rPr>
              <w:t>/RS.</w:t>
            </w:r>
          </w:p>
        </w:tc>
      </w:tr>
      <w:tr w:rsidR="0033034B" w:rsidRPr="00F44516" w:rsidTr="00195AC6">
        <w:tc>
          <w:tcPr>
            <w:tcW w:w="9180" w:type="dxa"/>
          </w:tcPr>
          <w:p w:rsidR="0033034B" w:rsidRPr="00F44516" w:rsidRDefault="0033034B" w:rsidP="00195AC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Contextualização da fotografia (até 60 palavras):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</w:p>
          <w:p w:rsidR="0033034B" w:rsidRPr="00B873F1" w:rsidRDefault="009627F0" w:rsidP="00195AC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9627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 pouco pode ser muito</w:t>
            </w:r>
            <w:r w:rsidR="008528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!</w:t>
            </w:r>
            <w:r w:rsidRPr="009627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Um chinelo</w:t>
            </w:r>
            <w:r w:rsidR="008528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,</w:t>
            </w:r>
            <w:r w:rsidRPr="009627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um sapato, um prato de comida </w:t>
            </w:r>
            <w:r w:rsidR="008528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compartilhado com um vizinho ou um teto seu para morar. Principalmente quando a alegria e a esperança de mudança presente no olhar</w:t>
            </w:r>
            <w:r w:rsidRPr="009627F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8528B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de alguém que assistimos é um sopro de entusiasmo e nos faz acreditar que estamos no caminho certo, quando buscamos construir uma assistência integral a saúde.</w:t>
            </w:r>
          </w:p>
        </w:tc>
      </w:tr>
    </w:tbl>
    <w:p w:rsidR="00D11E05" w:rsidRPr="00F44516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D11E05" w:rsidRPr="00F44516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80" w:rsidRDefault="00EB3380" w:rsidP="008A1FD1">
      <w:pPr>
        <w:spacing w:after="0" w:line="240" w:lineRule="auto"/>
      </w:pPr>
      <w:r>
        <w:separator/>
      </w:r>
    </w:p>
  </w:endnote>
  <w:endnote w:type="continuationSeparator" w:id="0">
    <w:p w:rsidR="00EB3380" w:rsidRDefault="00EB3380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 xml:space="preserve">: </w:t>
    </w:r>
    <w:proofErr w:type="gramStart"/>
    <w:r w:rsidRPr="002A6827">
      <w:rPr>
        <w:sz w:val="10"/>
        <w:szCs w:val="16"/>
      </w:rPr>
      <w:t>pesquisa@unicruz.edu.br</w:t>
    </w:r>
    <w:r w:rsidR="002A6827">
      <w:rPr>
        <w:sz w:val="10"/>
        <w:szCs w:val="16"/>
      </w:rPr>
      <w:t xml:space="preserve"> ;</w:t>
    </w:r>
    <w:proofErr w:type="gramEnd"/>
    <w:r w:rsidR="002A6827">
      <w:rPr>
        <w:sz w:val="10"/>
        <w:szCs w:val="16"/>
      </w:rPr>
      <w:t xml:space="preserve">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Della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80" w:rsidRDefault="00EB3380" w:rsidP="008A1FD1">
      <w:pPr>
        <w:spacing w:after="0" w:line="240" w:lineRule="auto"/>
      </w:pPr>
      <w:r>
        <w:separator/>
      </w:r>
    </w:p>
  </w:footnote>
  <w:footnote w:type="continuationSeparator" w:id="0">
    <w:p w:rsidR="00EB3380" w:rsidRDefault="00EB3380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6F"/>
    <w:rsid w:val="000416E1"/>
    <w:rsid w:val="0005108F"/>
    <w:rsid w:val="00065819"/>
    <w:rsid w:val="00075FFE"/>
    <w:rsid w:val="00076353"/>
    <w:rsid w:val="000B5904"/>
    <w:rsid w:val="000C22D8"/>
    <w:rsid w:val="00105252"/>
    <w:rsid w:val="00106854"/>
    <w:rsid w:val="00136372"/>
    <w:rsid w:val="001436C2"/>
    <w:rsid w:val="001576D9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E1576"/>
    <w:rsid w:val="002F1BDF"/>
    <w:rsid w:val="002F2001"/>
    <w:rsid w:val="0033034B"/>
    <w:rsid w:val="00343429"/>
    <w:rsid w:val="003472C0"/>
    <w:rsid w:val="00382E48"/>
    <w:rsid w:val="00446C34"/>
    <w:rsid w:val="004C2F86"/>
    <w:rsid w:val="004F2EEE"/>
    <w:rsid w:val="005075DD"/>
    <w:rsid w:val="00521F8F"/>
    <w:rsid w:val="00542C88"/>
    <w:rsid w:val="00587C63"/>
    <w:rsid w:val="0059046D"/>
    <w:rsid w:val="005A581A"/>
    <w:rsid w:val="005B31CF"/>
    <w:rsid w:val="00647C1E"/>
    <w:rsid w:val="00654BA8"/>
    <w:rsid w:val="006A0A6F"/>
    <w:rsid w:val="006D639F"/>
    <w:rsid w:val="006E08C3"/>
    <w:rsid w:val="006E580E"/>
    <w:rsid w:val="00701C05"/>
    <w:rsid w:val="0071098C"/>
    <w:rsid w:val="00726D82"/>
    <w:rsid w:val="00787AA0"/>
    <w:rsid w:val="007B3654"/>
    <w:rsid w:val="007C0005"/>
    <w:rsid w:val="007C02C3"/>
    <w:rsid w:val="007E6811"/>
    <w:rsid w:val="007F140A"/>
    <w:rsid w:val="00800586"/>
    <w:rsid w:val="008528BF"/>
    <w:rsid w:val="00870D86"/>
    <w:rsid w:val="008824F9"/>
    <w:rsid w:val="00882AD8"/>
    <w:rsid w:val="008856CD"/>
    <w:rsid w:val="008A1FD1"/>
    <w:rsid w:val="009532BF"/>
    <w:rsid w:val="009627F0"/>
    <w:rsid w:val="009652BF"/>
    <w:rsid w:val="009D2CDF"/>
    <w:rsid w:val="009F0CE0"/>
    <w:rsid w:val="009F17A6"/>
    <w:rsid w:val="00A119F9"/>
    <w:rsid w:val="00A234C3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B80DE4"/>
    <w:rsid w:val="00BF1645"/>
    <w:rsid w:val="00C150F7"/>
    <w:rsid w:val="00C206F0"/>
    <w:rsid w:val="00C21649"/>
    <w:rsid w:val="00C21B65"/>
    <w:rsid w:val="00C351E4"/>
    <w:rsid w:val="00C4482B"/>
    <w:rsid w:val="00C51B95"/>
    <w:rsid w:val="00C855E4"/>
    <w:rsid w:val="00C93BAE"/>
    <w:rsid w:val="00CB2D3E"/>
    <w:rsid w:val="00CF2206"/>
    <w:rsid w:val="00D02EB7"/>
    <w:rsid w:val="00D1095B"/>
    <w:rsid w:val="00D11E05"/>
    <w:rsid w:val="00D33B27"/>
    <w:rsid w:val="00D52BAE"/>
    <w:rsid w:val="00D6585A"/>
    <w:rsid w:val="00D7250F"/>
    <w:rsid w:val="00D87F3D"/>
    <w:rsid w:val="00DC4D5F"/>
    <w:rsid w:val="00DD7D3C"/>
    <w:rsid w:val="00DE2893"/>
    <w:rsid w:val="00DE4B15"/>
    <w:rsid w:val="00DE7867"/>
    <w:rsid w:val="00E058E1"/>
    <w:rsid w:val="00E5130E"/>
    <w:rsid w:val="00E55C05"/>
    <w:rsid w:val="00E87768"/>
    <w:rsid w:val="00EB10DF"/>
    <w:rsid w:val="00EB3380"/>
    <w:rsid w:val="00ED2653"/>
    <w:rsid w:val="00EE0ABD"/>
    <w:rsid w:val="00EF0C32"/>
    <w:rsid w:val="00F02D20"/>
    <w:rsid w:val="00F16989"/>
    <w:rsid w:val="00FA0E07"/>
    <w:rsid w:val="00FB6F21"/>
    <w:rsid w:val="00FC197F"/>
    <w:rsid w:val="00FD7EE2"/>
    <w:rsid w:val="00FE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09140C-31A1-4ECE-8EE6-335E5E23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34B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AF443-D670-4EB6-A3CB-D92DDA7C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9</cp:revision>
  <cp:lastPrinted>2018-06-21T01:05:00Z</cp:lastPrinted>
  <dcterms:created xsi:type="dcterms:W3CDTF">2019-08-29T22:46:00Z</dcterms:created>
  <dcterms:modified xsi:type="dcterms:W3CDTF">2019-09-17T16:20:00Z</dcterms:modified>
</cp:coreProperties>
</file>